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E9" w:rsidRPr="0084678D" w:rsidRDefault="0099590D" w:rsidP="0099590D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3F2DE9"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3828"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BE32DC" w:rsidRPr="0084678D" w:rsidRDefault="00BE32DC" w:rsidP="0099590D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32DC" w:rsidRDefault="00BE32DC" w:rsidP="0084678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4678D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84678D" w:rsidRDefault="0084678D" w:rsidP="0084678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Szkoła Podstawowa </w:t>
      </w:r>
      <w:r w:rsidR="00043A8A">
        <w:rPr>
          <w:rFonts w:ascii="Times New Roman" w:eastAsia="Calibri" w:hAnsi="Times New Roman" w:cs="Times New Roman"/>
          <w:b/>
          <w:sz w:val="24"/>
          <w:szCs w:val="24"/>
        </w:rPr>
        <w:t>w Dobrzeszowie</w:t>
      </w:r>
    </w:p>
    <w:p w:rsidR="0084678D" w:rsidRPr="0084678D" w:rsidRDefault="00043A8A" w:rsidP="0084678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Dobrzeszów Nr </w:t>
      </w:r>
      <w:r w:rsidR="00D251A9">
        <w:rPr>
          <w:rFonts w:ascii="Times New Roman" w:eastAsia="Calibri" w:hAnsi="Times New Roman" w:cs="Times New Roman"/>
          <w:b/>
          <w:sz w:val="24"/>
          <w:szCs w:val="24"/>
        </w:rPr>
        <w:t>70</w:t>
      </w:r>
      <w:bookmarkStart w:id="0" w:name="_GoBack"/>
      <w:bookmarkEnd w:id="0"/>
      <w:r w:rsidR="0084678D">
        <w:rPr>
          <w:rFonts w:ascii="Times New Roman" w:eastAsia="Calibri" w:hAnsi="Times New Roman" w:cs="Times New Roman"/>
          <w:b/>
          <w:sz w:val="24"/>
          <w:szCs w:val="24"/>
        </w:rPr>
        <w:t>, 26-070 Łopuszno</w:t>
      </w:r>
    </w:p>
    <w:p w:rsidR="0084678D" w:rsidRDefault="0084678D" w:rsidP="003F2DE9">
      <w:pPr>
        <w:spacing w:after="0" w:line="420" w:lineRule="atLeas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</w:t>
      </w: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______________________________</w:t>
      </w: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______________________________</w:t>
      </w: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______________________________</w:t>
      </w:r>
    </w:p>
    <w:p w:rsidR="003F2DE9" w:rsidRPr="0084678D" w:rsidRDefault="003F2DE9" w:rsidP="003F2DE9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wykonawcy / pieczątka firmowa</w:t>
      </w:r>
      <w:r w:rsidR="0099590D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, KRS/</w:t>
      </w:r>
      <w:proofErr w:type="spellStart"/>
      <w:r w:rsidR="0099590D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F2DE9" w:rsidRPr="0084678D" w:rsidRDefault="003F2DE9" w:rsidP="003F2DE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keepNext/>
        <w:spacing w:after="0" w:line="300" w:lineRule="atLeast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3F2DE9" w:rsidRPr="0084678D" w:rsidRDefault="003F2DE9" w:rsidP="003F2DE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</w:t>
      </w:r>
      <w:proofErr w:type="spellStart"/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3F2DE9" w:rsidRPr="0084678D" w:rsidRDefault="003F2DE9" w:rsidP="003F2DE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SPEŁNIANIA WARUNKÓW UDZIAŁU W POSTĘPOWANIU</w:t>
      </w:r>
    </w:p>
    <w:p w:rsidR="003F2DE9" w:rsidRPr="0084678D" w:rsidRDefault="003F2DE9" w:rsidP="003F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A8A" w:rsidRPr="00043A8A" w:rsidRDefault="003F2DE9" w:rsidP="00043A8A">
      <w:pPr>
        <w:spacing w:after="12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prowadzonego w trybie przetargu nieograniczonego</w:t>
      </w: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udzielenie zamówienia publicznego </w:t>
      </w:r>
      <w:r w:rsidR="00AD4036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043A8A" w:rsidRPr="00043A8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„Świadczenie usługi w zakresie dowozu i odwozu</w:t>
      </w:r>
      <w:r w:rsidR="00043A8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uczniów do Szkoły Podstawowej </w:t>
      </w:r>
      <w:r w:rsidR="00043A8A" w:rsidRPr="00043A8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Dobrzeszowie w roku szkolnym 2019/2020 w formie biletów miesięcznych”</w:t>
      </w:r>
    </w:p>
    <w:p w:rsidR="003F2DE9" w:rsidRPr="0084678D" w:rsidRDefault="003F2DE9" w:rsidP="003F2DE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3F2DE9" w:rsidRPr="0084678D" w:rsidRDefault="003F2DE9" w:rsidP="00BE3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hd w:val="clear" w:color="auto" w:fill="BFBFB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pkt </w:t>
      </w:r>
      <w:r w:rsidR="00AD4036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.2. Specyfikacji Istotnych Warunków Zamówienia.</w:t>
      </w:r>
    </w:p>
    <w:p w:rsidR="003F2DE9" w:rsidRPr="0084678D" w:rsidRDefault="003F2DE9" w:rsidP="003F2DE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......................................................................</w:t>
      </w:r>
    </w:p>
    <w:p w:rsidR="003F2DE9" w:rsidRPr="0084678D" w:rsidRDefault="003F2DE9" w:rsidP="003F2DE9">
      <w:pPr>
        <w:spacing w:after="0"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miejscowość i data                                                      podpis i pieczątka</w:t>
      </w:r>
    </w:p>
    <w:p w:rsidR="003F2DE9" w:rsidRPr="0084678D" w:rsidRDefault="003F2DE9" w:rsidP="003F2DE9">
      <w:pPr>
        <w:spacing w:after="0" w:line="240" w:lineRule="exact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upoważnionego przedstawiciela wykonawcy</w:t>
      </w: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76" w:rsidRPr="0084678D" w:rsidRDefault="00367076">
      <w:pPr>
        <w:rPr>
          <w:rFonts w:ascii="Times New Roman" w:hAnsi="Times New Roman" w:cs="Times New Roman"/>
          <w:sz w:val="24"/>
          <w:szCs w:val="24"/>
        </w:rPr>
      </w:pPr>
    </w:p>
    <w:sectPr w:rsidR="00367076" w:rsidRPr="0084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8"/>
    <w:rsid w:val="00043A8A"/>
    <w:rsid w:val="00181498"/>
    <w:rsid w:val="001D528E"/>
    <w:rsid w:val="00246418"/>
    <w:rsid w:val="00367076"/>
    <w:rsid w:val="003F2DE9"/>
    <w:rsid w:val="00437AB5"/>
    <w:rsid w:val="0084678D"/>
    <w:rsid w:val="0099590D"/>
    <w:rsid w:val="00A072C4"/>
    <w:rsid w:val="00AD4036"/>
    <w:rsid w:val="00BB3132"/>
    <w:rsid w:val="00BE32DC"/>
    <w:rsid w:val="00D251A9"/>
    <w:rsid w:val="00F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6268B-5652-440A-A568-7256FEB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Fatyga</dc:creator>
  <cp:lastModifiedBy>Zenon Głowala</cp:lastModifiedBy>
  <cp:revision>4</cp:revision>
  <cp:lastPrinted>2019-04-26T13:15:00Z</cp:lastPrinted>
  <dcterms:created xsi:type="dcterms:W3CDTF">2019-06-07T05:59:00Z</dcterms:created>
  <dcterms:modified xsi:type="dcterms:W3CDTF">2019-06-07T07:52:00Z</dcterms:modified>
</cp:coreProperties>
</file>